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0A" w:rsidRPr="00FC592C" w:rsidRDefault="0055040A" w:rsidP="00017A8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FC592C">
        <w:rPr>
          <w:rFonts w:ascii="Calibri" w:hAnsi="Calibri" w:cs="Calibri"/>
          <w:b/>
          <w:sz w:val="22"/>
          <w:szCs w:val="22"/>
        </w:rPr>
        <w:t xml:space="preserve">Ofício nº PMSS </w:t>
      </w:r>
      <w:r w:rsidR="004B094F">
        <w:rPr>
          <w:rFonts w:ascii="Calibri" w:hAnsi="Calibri" w:cs="Calibri"/>
          <w:b/>
          <w:sz w:val="22"/>
          <w:szCs w:val="22"/>
        </w:rPr>
        <w:t>339</w:t>
      </w:r>
      <w:r w:rsidRPr="00FC592C">
        <w:rPr>
          <w:rFonts w:ascii="Calibri" w:hAnsi="Calibri" w:cs="Calibri"/>
          <w:b/>
          <w:sz w:val="22"/>
          <w:szCs w:val="22"/>
        </w:rPr>
        <w:t xml:space="preserve">/2018              </w:t>
      </w:r>
      <w:r w:rsidR="00D1171C" w:rsidRPr="00FC592C">
        <w:rPr>
          <w:rFonts w:ascii="Calibri" w:hAnsi="Calibri" w:cs="Calibri"/>
          <w:b/>
          <w:sz w:val="22"/>
          <w:szCs w:val="22"/>
        </w:rPr>
        <w:t xml:space="preserve">        </w:t>
      </w:r>
      <w:r w:rsidR="00FC592C">
        <w:rPr>
          <w:rFonts w:ascii="Calibri" w:hAnsi="Calibri" w:cs="Calibri"/>
          <w:b/>
          <w:sz w:val="22"/>
          <w:szCs w:val="22"/>
        </w:rPr>
        <w:t xml:space="preserve">     </w:t>
      </w:r>
      <w:r w:rsidR="00D1171C" w:rsidRPr="00FC592C">
        <w:rPr>
          <w:rFonts w:ascii="Calibri" w:hAnsi="Calibri" w:cs="Calibri"/>
          <w:b/>
          <w:sz w:val="22"/>
          <w:szCs w:val="22"/>
        </w:rPr>
        <w:t xml:space="preserve">                   </w:t>
      </w:r>
      <w:r w:rsidRPr="00FC592C">
        <w:rPr>
          <w:rFonts w:ascii="Calibri" w:hAnsi="Calibri" w:cs="Calibri"/>
          <w:b/>
          <w:sz w:val="22"/>
          <w:szCs w:val="22"/>
        </w:rPr>
        <w:t xml:space="preserve">Salvador do Sul, </w:t>
      </w:r>
      <w:r w:rsidR="004B094F">
        <w:rPr>
          <w:rFonts w:ascii="Calibri" w:hAnsi="Calibri" w:cs="Calibri"/>
          <w:b/>
          <w:sz w:val="22"/>
          <w:szCs w:val="22"/>
        </w:rPr>
        <w:t>29</w:t>
      </w:r>
      <w:r w:rsidRPr="00FC592C">
        <w:rPr>
          <w:rFonts w:ascii="Calibri" w:hAnsi="Calibri" w:cs="Calibri"/>
          <w:b/>
          <w:sz w:val="22"/>
          <w:szCs w:val="22"/>
        </w:rPr>
        <w:t xml:space="preserve"> de </w:t>
      </w:r>
      <w:r w:rsidR="004B094F">
        <w:rPr>
          <w:rFonts w:ascii="Calibri" w:hAnsi="Calibri" w:cs="Calibri"/>
          <w:b/>
          <w:sz w:val="22"/>
          <w:szCs w:val="22"/>
        </w:rPr>
        <w:t>novembro</w:t>
      </w:r>
      <w:r w:rsidRPr="00FC592C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55040A" w:rsidRPr="00FC592C" w:rsidRDefault="0055040A" w:rsidP="00017A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5040A" w:rsidRPr="00FC592C" w:rsidRDefault="0055040A" w:rsidP="00017A85">
      <w:pPr>
        <w:pStyle w:val="SemEspaamento"/>
        <w:spacing w:line="276" w:lineRule="auto"/>
        <w:rPr>
          <w:rFonts w:eastAsia="Times New Roman" w:cs="Calibri"/>
          <w:lang w:eastAsia="pt-BR"/>
        </w:rPr>
      </w:pPr>
      <w:r w:rsidRPr="00FC592C">
        <w:rPr>
          <w:rFonts w:eastAsia="Times New Roman" w:cs="Calibri"/>
          <w:lang w:eastAsia="pt-BR"/>
        </w:rPr>
        <w:t xml:space="preserve">Excelentíssimo Senhor </w:t>
      </w:r>
    </w:p>
    <w:p w:rsidR="0055040A" w:rsidRPr="00FC592C" w:rsidRDefault="0055040A" w:rsidP="00017A85">
      <w:pPr>
        <w:pStyle w:val="SemEspaamento"/>
        <w:spacing w:line="276" w:lineRule="auto"/>
        <w:rPr>
          <w:rFonts w:eastAsia="Times New Roman" w:cs="Calibri"/>
          <w:b/>
          <w:lang w:eastAsia="pt-BR"/>
        </w:rPr>
      </w:pPr>
      <w:r w:rsidRPr="00FC592C">
        <w:rPr>
          <w:rFonts w:eastAsia="Times New Roman" w:cs="Calibri"/>
          <w:b/>
          <w:lang w:eastAsia="pt-BR"/>
        </w:rPr>
        <w:t xml:space="preserve">Vereador ROSEMAR ORTH </w:t>
      </w:r>
    </w:p>
    <w:p w:rsidR="0055040A" w:rsidRPr="00FC592C" w:rsidRDefault="0055040A" w:rsidP="00017A85">
      <w:pPr>
        <w:pStyle w:val="SemEspaamento"/>
        <w:spacing w:line="276" w:lineRule="auto"/>
        <w:rPr>
          <w:rFonts w:eastAsia="Times New Roman" w:cs="Calibri"/>
          <w:lang w:eastAsia="pt-BR"/>
        </w:rPr>
      </w:pPr>
      <w:r w:rsidRPr="00FC592C">
        <w:rPr>
          <w:rFonts w:eastAsia="Times New Roman" w:cs="Calibri"/>
          <w:lang w:eastAsia="pt-BR"/>
        </w:rPr>
        <w:t>D.D. Presidente da Câmara Municipal de Vereadores</w:t>
      </w:r>
    </w:p>
    <w:p w:rsidR="0055040A" w:rsidRPr="00FC592C" w:rsidRDefault="0055040A" w:rsidP="00017A85">
      <w:pPr>
        <w:pStyle w:val="SemEspaamento"/>
        <w:spacing w:line="276" w:lineRule="auto"/>
        <w:rPr>
          <w:rFonts w:eastAsia="Times New Roman" w:cs="Calibri"/>
          <w:lang w:eastAsia="pt-BR"/>
        </w:rPr>
      </w:pPr>
      <w:r w:rsidRPr="00FC592C">
        <w:rPr>
          <w:rFonts w:eastAsia="Times New Roman" w:cs="Calibri"/>
          <w:lang w:eastAsia="pt-BR"/>
        </w:rPr>
        <w:t>SALVADOR DO SUL/RS</w:t>
      </w:r>
    </w:p>
    <w:p w:rsidR="0055040A" w:rsidRPr="00FC592C" w:rsidRDefault="0055040A" w:rsidP="00017A85">
      <w:pPr>
        <w:pStyle w:val="SemEspaamento"/>
        <w:spacing w:line="360" w:lineRule="auto"/>
        <w:rPr>
          <w:rFonts w:eastAsia="Times New Roman" w:cs="Calibri"/>
          <w:lang w:eastAsia="pt-BR"/>
        </w:rPr>
      </w:pPr>
    </w:p>
    <w:p w:rsidR="0055040A" w:rsidRPr="00FC592C" w:rsidRDefault="0055040A" w:rsidP="00017A85">
      <w:pPr>
        <w:pStyle w:val="SemEspaamento"/>
        <w:spacing w:line="360" w:lineRule="auto"/>
        <w:rPr>
          <w:rFonts w:eastAsia="Times New Roman" w:cs="Calibri"/>
          <w:lang w:eastAsia="pt-BR"/>
        </w:rPr>
      </w:pPr>
    </w:p>
    <w:p w:rsidR="0055040A" w:rsidRPr="00FC592C" w:rsidRDefault="0055040A" w:rsidP="00FC592C">
      <w:pPr>
        <w:pStyle w:val="SemEspaamento"/>
        <w:spacing w:line="360" w:lineRule="auto"/>
        <w:ind w:firstLine="708"/>
        <w:rPr>
          <w:rFonts w:eastAsia="Times New Roman" w:cs="Calibri"/>
          <w:b/>
          <w:lang w:eastAsia="pt-BR"/>
        </w:rPr>
      </w:pPr>
      <w:r w:rsidRPr="00FC592C">
        <w:rPr>
          <w:rFonts w:eastAsia="Times New Roman" w:cs="Calibri"/>
          <w:b/>
          <w:lang w:eastAsia="pt-BR"/>
        </w:rPr>
        <w:t>Assunto: A</w:t>
      </w:r>
      <w:r w:rsidR="00BE75B1" w:rsidRPr="00FC592C">
        <w:rPr>
          <w:rFonts w:eastAsia="Times New Roman" w:cs="Calibri"/>
          <w:b/>
          <w:lang w:eastAsia="pt-BR"/>
        </w:rPr>
        <w:t>presentação do Projeto de Lei N</w:t>
      </w:r>
      <w:r w:rsidRPr="00FC592C">
        <w:rPr>
          <w:rFonts w:eastAsia="Times New Roman" w:cs="Calibri"/>
          <w:b/>
          <w:lang w:eastAsia="pt-BR"/>
        </w:rPr>
        <w:t>º</w:t>
      </w:r>
      <w:r w:rsidR="004B094F">
        <w:rPr>
          <w:rFonts w:eastAsia="Times New Roman" w:cs="Calibri"/>
          <w:b/>
          <w:lang w:eastAsia="pt-BR"/>
        </w:rPr>
        <w:t xml:space="preserve"> 063</w:t>
      </w:r>
      <w:r w:rsidR="000663EC" w:rsidRPr="00FC592C">
        <w:rPr>
          <w:rFonts w:eastAsia="Times New Roman" w:cs="Calibri"/>
          <w:b/>
          <w:lang w:eastAsia="pt-BR"/>
        </w:rPr>
        <w:t>/</w:t>
      </w:r>
      <w:r w:rsidR="00017A85" w:rsidRPr="00FC592C">
        <w:rPr>
          <w:rFonts w:eastAsia="Times New Roman" w:cs="Calibri"/>
          <w:b/>
          <w:lang w:eastAsia="pt-BR"/>
        </w:rPr>
        <w:t>2018</w:t>
      </w:r>
      <w:r w:rsidRPr="00FC592C">
        <w:rPr>
          <w:rFonts w:eastAsia="Times New Roman" w:cs="Calibri"/>
          <w:b/>
          <w:lang w:eastAsia="pt-BR"/>
        </w:rPr>
        <w:t>.</w:t>
      </w:r>
    </w:p>
    <w:p w:rsidR="0055040A" w:rsidRPr="006A2B43" w:rsidRDefault="0055040A" w:rsidP="00017A85">
      <w:pPr>
        <w:spacing w:line="360" w:lineRule="auto"/>
        <w:jc w:val="both"/>
        <w:rPr>
          <w:rFonts w:ascii="Times New Roman" w:hAnsi="Times New Roman"/>
        </w:rPr>
      </w:pPr>
    </w:p>
    <w:p w:rsidR="00E804C2" w:rsidRPr="004A1A8F" w:rsidRDefault="0055040A" w:rsidP="009B550D">
      <w:pPr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ab/>
      </w:r>
      <w:r w:rsidRPr="00FC592C">
        <w:rPr>
          <w:rFonts w:ascii="Calibri" w:hAnsi="Calibri" w:cs="Calibri"/>
          <w:sz w:val="22"/>
          <w:szCs w:val="22"/>
        </w:rPr>
        <w:t>Dirigimo-nos a essa Cole</w:t>
      </w:r>
      <w:r w:rsidR="00017A85" w:rsidRPr="00FC592C">
        <w:rPr>
          <w:rFonts w:ascii="Calibri" w:hAnsi="Calibri" w:cs="Calibri"/>
          <w:sz w:val="22"/>
          <w:szCs w:val="22"/>
        </w:rPr>
        <w:t xml:space="preserve">nda Câmara de Vereadores para </w:t>
      </w:r>
      <w:r w:rsidRPr="00FC592C">
        <w:rPr>
          <w:rFonts w:ascii="Calibri" w:hAnsi="Calibri" w:cs="Calibri"/>
          <w:sz w:val="22"/>
          <w:szCs w:val="22"/>
        </w:rPr>
        <w:t>a</w:t>
      </w:r>
      <w:r w:rsidR="00E804C2" w:rsidRPr="00FC592C">
        <w:rPr>
          <w:rFonts w:ascii="Calibri" w:hAnsi="Calibri" w:cs="Calibri"/>
          <w:sz w:val="22"/>
          <w:szCs w:val="22"/>
        </w:rPr>
        <w:t>presentar o Projeto de Lei</w:t>
      </w:r>
      <w:r w:rsidR="00E804C2" w:rsidRPr="0079305B">
        <w:rPr>
          <w:rFonts w:ascii="Calibri" w:hAnsi="Calibri" w:cs="Calibri"/>
          <w:sz w:val="22"/>
          <w:szCs w:val="22"/>
        </w:rPr>
        <w:t xml:space="preserve"> N</w:t>
      </w:r>
      <w:r w:rsidRPr="0079305B">
        <w:rPr>
          <w:rFonts w:ascii="Calibri" w:hAnsi="Calibri" w:cs="Calibri"/>
          <w:sz w:val="22"/>
          <w:szCs w:val="22"/>
        </w:rPr>
        <w:t>º</w:t>
      </w:r>
      <w:r w:rsidR="000663EC" w:rsidRPr="0079305B">
        <w:rPr>
          <w:rFonts w:ascii="Calibri" w:hAnsi="Calibri" w:cs="Calibri"/>
          <w:sz w:val="22"/>
          <w:szCs w:val="22"/>
        </w:rPr>
        <w:t xml:space="preserve"> </w:t>
      </w:r>
      <w:r w:rsidR="0065527A">
        <w:rPr>
          <w:rFonts w:ascii="Calibri" w:hAnsi="Calibri" w:cs="Calibri"/>
          <w:sz w:val="22"/>
          <w:szCs w:val="22"/>
        </w:rPr>
        <w:t>63</w:t>
      </w:r>
      <w:r w:rsidRPr="00FC592C">
        <w:rPr>
          <w:rFonts w:ascii="Calibri" w:hAnsi="Calibri" w:cs="Calibri"/>
          <w:sz w:val="22"/>
          <w:szCs w:val="22"/>
        </w:rPr>
        <w:t>/2018, o qual</w:t>
      </w:r>
      <w:r w:rsidR="00017A85" w:rsidRPr="00FC592C">
        <w:rPr>
          <w:rFonts w:ascii="Calibri" w:hAnsi="Calibri" w:cs="Calibri"/>
          <w:sz w:val="22"/>
          <w:szCs w:val="22"/>
        </w:rPr>
        <w:t xml:space="preserve"> </w:t>
      </w:r>
      <w:r w:rsidR="0079305B">
        <w:rPr>
          <w:rFonts w:ascii="Calibri" w:hAnsi="Calibri" w:cs="Calibri"/>
          <w:sz w:val="22"/>
          <w:szCs w:val="22"/>
        </w:rPr>
        <w:t>e</w:t>
      </w:r>
      <w:r w:rsidR="0079305B" w:rsidRPr="0079305B">
        <w:rPr>
          <w:rFonts w:ascii="Calibri" w:hAnsi="Calibri" w:cs="Calibri"/>
          <w:sz w:val="22"/>
          <w:szCs w:val="22"/>
        </w:rPr>
        <w:t>stima a receita e fixa a despesa do Município para o exercício financeiro de 2019.</w:t>
      </w:r>
    </w:p>
    <w:p w:rsidR="00FC592C" w:rsidRPr="00FC592C" w:rsidRDefault="00FC592C" w:rsidP="00FC592C">
      <w:pPr>
        <w:ind w:left="78" w:firstLine="630"/>
        <w:jc w:val="both"/>
        <w:rPr>
          <w:rFonts w:ascii="Calibri" w:hAnsi="Calibri" w:cs="Calibri"/>
          <w:sz w:val="22"/>
          <w:szCs w:val="22"/>
        </w:rPr>
      </w:pP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>Esta proposta foi elaborada obedecendo à legislação em vigor e de acordo com o Plano de Contas, editado pelo TCE-RS, em prosseguimento ao processo de uniformização e consolidação dos planos de contas da Secretaria do Tesouro Nacional.</w:t>
      </w:r>
    </w:p>
    <w:p w:rsidR="0079305B" w:rsidRPr="0079305B" w:rsidRDefault="0079305B" w:rsidP="0079305B">
      <w:pPr>
        <w:jc w:val="both"/>
        <w:rPr>
          <w:rFonts w:ascii="Calibri" w:hAnsi="Calibri" w:cs="Calibri"/>
          <w:sz w:val="22"/>
          <w:szCs w:val="22"/>
        </w:rPr>
      </w:pP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 xml:space="preserve">Citamos as principais leis e regulamentos que foram obedecidos na elaboração da proposta </w:t>
      </w:r>
      <w:proofErr w:type="gramStart"/>
      <w:r w:rsidRPr="0079305B">
        <w:rPr>
          <w:rFonts w:ascii="Calibri" w:hAnsi="Calibri" w:cs="Calibri"/>
          <w:sz w:val="22"/>
          <w:szCs w:val="22"/>
        </w:rPr>
        <w:t>orçamentária</w:t>
      </w:r>
      <w:proofErr w:type="gramEnd"/>
      <w:r w:rsidRPr="0079305B">
        <w:rPr>
          <w:rFonts w:ascii="Calibri" w:hAnsi="Calibri" w:cs="Calibri"/>
          <w:sz w:val="22"/>
          <w:szCs w:val="22"/>
        </w:rPr>
        <w:t>:</w:t>
      </w: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>Dispositivos da Constituição Federal de 1988;</w:t>
      </w: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>Lei Federal nº 4.320/64;</w:t>
      </w: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>Lei complementar nº 101/2000 – Lei de Responsabilidade Fiscal.</w:t>
      </w:r>
    </w:p>
    <w:p w:rsidR="0079305B" w:rsidRPr="0079305B" w:rsidRDefault="0079305B" w:rsidP="0079305B">
      <w:pPr>
        <w:jc w:val="both"/>
        <w:rPr>
          <w:rFonts w:ascii="Calibri" w:hAnsi="Calibri" w:cs="Calibri"/>
          <w:sz w:val="22"/>
          <w:szCs w:val="22"/>
        </w:rPr>
      </w:pP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>Além dos dispositivos constitucionais, a proposta orçamentária obedeceu e incluiu os aspectos exigidos pela legislação local, a saber:</w:t>
      </w: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>Lei do Plano Plurianual;</w:t>
      </w: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>Lei de Diretrizes Orçamentárias;</w:t>
      </w: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>Lei Orgânica do Município.</w:t>
      </w:r>
    </w:p>
    <w:p w:rsidR="0079305B" w:rsidRPr="0079305B" w:rsidRDefault="0079305B" w:rsidP="0079305B">
      <w:pPr>
        <w:jc w:val="both"/>
        <w:rPr>
          <w:rFonts w:ascii="Calibri" w:hAnsi="Calibri" w:cs="Calibri"/>
          <w:sz w:val="22"/>
          <w:szCs w:val="22"/>
        </w:rPr>
      </w:pPr>
    </w:p>
    <w:p w:rsidR="0079305B" w:rsidRPr="0079305B" w:rsidRDefault="0079305B" w:rsidP="0079305B">
      <w:pPr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ab/>
        <w:t>A proposta que ora apresentamos é resultado do trabalho dos técnicos do Executivo Municipal, através de uma cuidadosa análise do comportamento das receitas e despesas efetivamente realizadas no corrente ano, bem como das projeções quanto à receita do próximo exercício, relativas à arrecadação própria e dos dados referentes às transferências do Estado e da União.</w:t>
      </w:r>
    </w:p>
    <w:p w:rsidR="0079305B" w:rsidRPr="0079305B" w:rsidRDefault="0079305B" w:rsidP="0079305B">
      <w:pPr>
        <w:jc w:val="both"/>
        <w:rPr>
          <w:rFonts w:ascii="Calibri" w:hAnsi="Calibri" w:cs="Calibri"/>
          <w:sz w:val="22"/>
          <w:szCs w:val="22"/>
        </w:rPr>
      </w:pPr>
    </w:p>
    <w:p w:rsidR="004B094F" w:rsidRPr="004B094F" w:rsidRDefault="0079305B" w:rsidP="004B094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4B094F">
        <w:rPr>
          <w:rFonts w:ascii="Calibri" w:hAnsi="Calibri" w:cs="Calibri"/>
          <w:sz w:val="22"/>
          <w:szCs w:val="22"/>
        </w:rPr>
        <w:t>Esta lei estima quanto o Município visa arrecadar para poder agir nas mais diversas frentes: educação, saúde, custeio da máquina administrativa, despesas de pessoal e investimentos, levando em conta a realidade do nosso Município e o que estabelece a Lei Complementar nº 101, de 2000, com relação ao equilíbrio entre receitas e despesas. As dotações de custeio estão previstas dentro das elevações de tarifas públicas da expansão do atendimento às reais necessidades dos munícipes.</w:t>
      </w:r>
    </w:p>
    <w:p w:rsidR="004B094F" w:rsidRPr="004B094F" w:rsidRDefault="004B094F" w:rsidP="004B094F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79305B" w:rsidRPr="004B094F" w:rsidRDefault="0079305B" w:rsidP="004B094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4B094F">
        <w:rPr>
          <w:rFonts w:ascii="Calibri" w:hAnsi="Calibri" w:cs="Calibri"/>
          <w:sz w:val="22"/>
          <w:szCs w:val="22"/>
        </w:rPr>
        <w:t xml:space="preserve">A receita prevista de R$ </w:t>
      </w:r>
      <w:r w:rsidR="004B094F" w:rsidRPr="004B094F">
        <w:rPr>
          <w:rFonts w:ascii="Calibri" w:hAnsi="Calibri" w:cs="Calibri"/>
          <w:sz w:val="22"/>
          <w:szCs w:val="22"/>
        </w:rPr>
        <w:t>36</w:t>
      </w:r>
      <w:r w:rsidRPr="004B094F">
        <w:rPr>
          <w:rFonts w:ascii="Calibri" w:hAnsi="Calibri" w:cs="Calibri"/>
          <w:sz w:val="22"/>
          <w:szCs w:val="22"/>
        </w:rPr>
        <w:t>.</w:t>
      </w:r>
      <w:r w:rsidR="004B094F" w:rsidRPr="004B094F">
        <w:rPr>
          <w:rFonts w:ascii="Calibri" w:hAnsi="Calibri" w:cs="Calibri"/>
          <w:sz w:val="22"/>
          <w:szCs w:val="22"/>
        </w:rPr>
        <w:t>2</w:t>
      </w:r>
      <w:r w:rsidR="0065527A">
        <w:rPr>
          <w:rFonts w:ascii="Calibri" w:hAnsi="Calibri" w:cs="Calibri"/>
          <w:sz w:val="22"/>
          <w:szCs w:val="22"/>
        </w:rPr>
        <w:t>25</w:t>
      </w:r>
      <w:r w:rsidRPr="004B094F">
        <w:rPr>
          <w:rFonts w:ascii="Calibri" w:hAnsi="Calibri" w:cs="Calibri"/>
          <w:sz w:val="22"/>
          <w:szCs w:val="22"/>
        </w:rPr>
        <w:t xml:space="preserve">.000,00 (trinta e </w:t>
      </w:r>
      <w:r w:rsidR="004B094F" w:rsidRPr="004B094F">
        <w:rPr>
          <w:rFonts w:ascii="Calibri" w:hAnsi="Calibri" w:cs="Calibri"/>
          <w:sz w:val="22"/>
          <w:szCs w:val="22"/>
        </w:rPr>
        <w:t>seis</w:t>
      </w:r>
      <w:r w:rsidRPr="004B094F">
        <w:rPr>
          <w:rFonts w:ascii="Calibri" w:hAnsi="Calibri" w:cs="Calibri"/>
          <w:sz w:val="22"/>
          <w:szCs w:val="22"/>
        </w:rPr>
        <w:t xml:space="preserve"> milhões </w:t>
      </w:r>
      <w:r w:rsidR="004B094F" w:rsidRPr="004B094F">
        <w:rPr>
          <w:rFonts w:ascii="Calibri" w:hAnsi="Calibri" w:cs="Calibri"/>
          <w:sz w:val="22"/>
          <w:szCs w:val="22"/>
        </w:rPr>
        <w:t>duzentos</w:t>
      </w:r>
      <w:r w:rsidRPr="004B094F">
        <w:rPr>
          <w:rFonts w:ascii="Calibri" w:hAnsi="Calibri" w:cs="Calibri"/>
          <w:sz w:val="22"/>
          <w:szCs w:val="22"/>
        </w:rPr>
        <w:t xml:space="preserve"> </w:t>
      </w:r>
      <w:r w:rsidR="0065527A">
        <w:rPr>
          <w:rFonts w:ascii="Calibri" w:hAnsi="Calibri" w:cs="Calibri"/>
          <w:sz w:val="22"/>
          <w:szCs w:val="22"/>
        </w:rPr>
        <w:t xml:space="preserve">e vinte e cinco </w:t>
      </w:r>
      <w:r w:rsidRPr="004B094F">
        <w:rPr>
          <w:rFonts w:ascii="Calibri" w:hAnsi="Calibri" w:cs="Calibri"/>
          <w:sz w:val="22"/>
          <w:szCs w:val="22"/>
        </w:rPr>
        <w:t>mil reais), foi formulada inteiramente dentro de estimativas realistas, sem supervalorizações, considerando a estabilidade monetária vigente no País.</w:t>
      </w:r>
    </w:p>
    <w:p w:rsidR="0079305B" w:rsidRPr="004B094F" w:rsidRDefault="0079305B" w:rsidP="0079305B">
      <w:pPr>
        <w:jc w:val="both"/>
        <w:rPr>
          <w:rFonts w:ascii="Calibri" w:hAnsi="Calibri" w:cs="Calibri"/>
          <w:sz w:val="22"/>
          <w:szCs w:val="22"/>
        </w:rPr>
      </w:pP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4B094F">
        <w:rPr>
          <w:rFonts w:ascii="Calibri" w:hAnsi="Calibri" w:cs="Calibri"/>
          <w:sz w:val="22"/>
          <w:szCs w:val="22"/>
        </w:rPr>
        <w:t>Quanto à despesa, fixada também em R$ 3</w:t>
      </w:r>
      <w:r w:rsidR="004B094F" w:rsidRPr="004B094F">
        <w:rPr>
          <w:rFonts w:ascii="Calibri" w:hAnsi="Calibri" w:cs="Calibri"/>
          <w:sz w:val="22"/>
          <w:szCs w:val="22"/>
        </w:rPr>
        <w:t>6.2</w:t>
      </w:r>
      <w:r w:rsidR="0065527A">
        <w:rPr>
          <w:rFonts w:ascii="Calibri" w:hAnsi="Calibri" w:cs="Calibri"/>
          <w:sz w:val="22"/>
          <w:szCs w:val="22"/>
        </w:rPr>
        <w:t>25</w:t>
      </w:r>
      <w:r w:rsidR="004B094F" w:rsidRPr="004B094F">
        <w:rPr>
          <w:rFonts w:ascii="Calibri" w:hAnsi="Calibri" w:cs="Calibri"/>
          <w:sz w:val="22"/>
          <w:szCs w:val="22"/>
        </w:rPr>
        <w:t>.000,00 (trinta e seis</w:t>
      </w:r>
      <w:r w:rsidRPr="004B094F">
        <w:rPr>
          <w:rFonts w:ascii="Calibri" w:hAnsi="Calibri" w:cs="Calibri"/>
          <w:sz w:val="22"/>
          <w:szCs w:val="22"/>
        </w:rPr>
        <w:t xml:space="preserve"> milhões </w:t>
      </w:r>
      <w:r w:rsidR="004B094F" w:rsidRPr="004B094F">
        <w:rPr>
          <w:rFonts w:ascii="Calibri" w:hAnsi="Calibri" w:cs="Calibri"/>
          <w:sz w:val="22"/>
          <w:szCs w:val="22"/>
        </w:rPr>
        <w:t>duze</w:t>
      </w:r>
      <w:r w:rsidRPr="004B094F">
        <w:rPr>
          <w:rFonts w:ascii="Calibri" w:hAnsi="Calibri" w:cs="Calibri"/>
          <w:sz w:val="22"/>
          <w:szCs w:val="22"/>
        </w:rPr>
        <w:t xml:space="preserve">ntos </w:t>
      </w:r>
      <w:r w:rsidR="0065527A">
        <w:rPr>
          <w:rFonts w:ascii="Calibri" w:hAnsi="Calibri" w:cs="Calibri"/>
          <w:sz w:val="22"/>
          <w:szCs w:val="22"/>
        </w:rPr>
        <w:t xml:space="preserve">e vinte e cinco </w:t>
      </w:r>
      <w:r w:rsidRPr="004B094F">
        <w:rPr>
          <w:rFonts w:ascii="Calibri" w:hAnsi="Calibri" w:cs="Calibri"/>
          <w:sz w:val="22"/>
          <w:szCs w:val="22"/>
        </w:rPr>
        <w:t>mil reais), face à legislação vigente, está distribuída nos diversos órgãos da estrutura orçamentária.</w:t>
      </w:r>
    </w:p>
    <w:p w:rsidR="0079305B" w:rsidRPr="0079305B" w:rsidRDefault="0079305B" w:rsidP="0079305B">
      <w:pPr>
        <w:jc w:val="both"/>
        <w:rPr>
          <w:rFonts w:ascii="Calibri" w:hAnsi="Calibri" w:cs="Calibri"/>
          <w:sz w:val="22"/>
          <w:szCs w:val="22"/>
        </w:rPr>
      </w:pPr>
    </w:p>
    <w:p w:rsidR="0079305B" w:rsidRPr="004B094F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4B094F">
        <w:rPr>
          <w:rFonts w:ascii="Calibri" w:hAnsi="Calibri" w:cs="Calibri"/>
          <w:sz w:val="22"/>
          <w:szCs w:val="22"/>
        </w:rPr>
        <w:lastRenderedPageBreak/>
        <w:t>Inclui-se, na peça orçamentária, uma reserva para possíveis passivos contingentes, a chamada Reserva de Contingência, que se destina a provisionar recursos para fazer frente a despesas potenciais, bem como disponibilizar recursos caso haja alguma frustração na receita prevista, insuficiência de recursos no orçamento – Contrapartida de Convênios – e também os eventos da natureza.</w:t>
      </w:r>
    </w:p>
    <w:p w:rsidR="0079305B" w:rsidRPr="004B094F" w:rsidRDefault="0079305B" w:rsidP="0079305B">
      <w:pPr>
        <w:jc w:val="both"/>
        <w:rPr>
          <w:rFonts w:ascii="Calibri" w:hAnsi="Calibri" w:cs="Calibri"/>
          <w:sz w:val="22"/>
          <w:szCs w:val="22"/>
        </w:rPr>
      </w:pPr>
    </w:p>
    <w:p w:rsidR="0079305B" w:rsidRPr="004B094F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4B094F">
        <w:rPr>
          <w:rFonts w:ascii="Calibri" w:hAnsi="Calibri" w:cs="Calibri"/>
          <w:sz w:val="22"/>
          <w:szCs w:val="22"/>
        </w:rPr>
        <w:t xml:space="preserve">Certos tipos de despesas são irredutíveis: as relativas a dotações de pessoal e seus encargos, serviço da dívida, a manutenção do patrimônio público. Ainda, devem ser observados os limites constitucionais mínimos relacionados com os gastos em educação e saúde. Assim sendo, com os recursos disponíveis, as diretrizes traçadas priorizam as funções de Educação e Saúde, a manutenção da máquina administrativa, o pagamento da dívida pública e a conclusão de obras iniciadas anteriormente. </w:t>
      </w:r>
    </w:p>
    <w:p w:rsidR="0079305B" w:rsidRPr="004B094F" w:rsidRDefault="0079305B" w:rsidP="0079305B">
      <w:pPr>
        <w:jc w:val="both"/>
        <w:rPr>
          <w:rFonts w:ascii="Calibri" w:hAnsi="Calibri" w:cs="Calibri"/>
          <w:sz w:val="22"/>
          <w:szCs w:val="22"/>
        </w:rPr>
      </w:pP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4B094F">
        <w:rPr>
          <w:rFonts w:ascii="Calibri" w:hAnsi="Calibri" w:cs="Calibri"/>
          <w:sz w:val="22"/>
          <w:szCs w:val="22"/>
        </w:rPr>
        <w:t>Apesar dos elevados custos de manutenção dos serviços públicos, constata-se que a despesa com pessoal tem ficado aquém de 60% (sessenta por cento) da Receita Corrente Líquida, ou seja, inferior ao limite estabelecido pela Lei de Responsabilidade Fiscal.</w:t>
      </w:r>
    </w:p>
    <w:p w:rsidR="0079305B" w:rsidRPr="0079305B" w:rsidRDefault="0079305B" w:rsidP="0079305B">
      <w:pPr>
        <w:jc w:val="both"/>
        <w:rPr>
          <w:rFonts w:ascii="Calibri" w:hAnsi="Calibri" w:cs="Calibri"/>
          <w:sz w:val="22"/>
          <w:szCs w:val="22"/>
        </w:rPr>
      </w:pP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>Apresentados, de uma forma geral, alguns esclarecimentos sobre o projeto de lei e os demonstrativos que o acompanham, colocamos nossos técnicos à disposição dos Senhores Vereadores para os esclarecimentos que se fizerem necessários.</w:t>
      </w:r>
    </w:p>
    <w:p w:rsidR="0079305B" w:rsidRPr="0079305B" w:rsidRDefault="0079305B" w:rsidP="0079305B">
      <w:pPr>
        <w:jc w:val="both"/>
        <w:rPr>
          <w:rFonts w:ascii="Calibri" w:hAnsi="Calibri" w:cs="Calibri"/>
          <w:sz w:val="22"/>
          <w:szCs w:val="22"/>
        </w:rPr>
      </w:pPr>
    </w:p>
    <w:p w:rsidR="0079305B" w:rsidRPr="0079305B" w:rsidRDefault="0079305B" w:rsidP="0079305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79305B">
        <w:rPr>
          <w:rFonts w:ascii="Calibri" w:hAnsi="Calibri" w:cs="Calibri"/>
          <w:sz w:val="22"/>
          <w:szCs w:val="22"/>
        </w:rPr>
        <w:t>Atenciosamente,</w:t>
      </w:r>
    </w:p>
    <w:p w:rsidR="00FC592C" w:rsidRPr="00FC592C" w:rsidRDefault="00FC592C" w:rsidP="00FC592C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22163D" w:rsidRDefault="0022163D" w:rsidP="00017A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84523" w:rsidRDefault="00FC592C" w:rsidP="0088452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884523" w:rsidRPr="00FC592C">
        <w:rPr>
          <w:rFonts w:ascii="Calibri" w:hAnsi="Calibri" w:cs="Calibri"/>
          <w:sz w:val="22"/>
          <w:szCs w:val="22"/>
        </w:rPr>
        <w:t>MARCO AURÉLIO ECKERT                                                                                                                          Prefeito Municipal</w:t>
      </w:r>
    </w:p>
    <w:p w:rsidR="00857AAE" w:rsidRPr="00FC592C" w:rsidRDefault="00857AAE" w:rsidP="00884523">
      <w:pPr>
        <w:jc w:val="center"/>
        <w:rPr>
          <w:rFonts w:ascii="Calibri" w:hAnsi="Calibri" w:cs="Calibri"/>
          <w:sz w:val="22"/>
          <w:szCs w:val="22"/>
        </w:rPr>
      </w:pPr>
    </w:p>
    <w:p w:rsidR="00884523" w:rsidRPr="00FC592C" w:rsidRDefault="00884523" w:rsidP="00884523">
      <w:pPr>
        <w:rPr>
          <w:rFonts w:ascii="Calibri" w:hAnsi="Calibri" w:cs="Calibri"/>
          <w:sz w:val="22"/>
          <w:szCs w:val="22"/>
        </w:rPr>
      </w:pPr>
    </w:p>
    <w:sectPr w:rsidR="00884523" w:rsidRPr="00FC592C" w:rsidSect="00553002">
      <w:pgSz w:w="11907" w:h="16839" w:code="9"/>
      <w:pgMar w:top="1985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3C17"/>
    <w:multiLevelType w:val="hybridMultilevel"/>
    <w:tmpl w:val="28EEBA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C2EDD"/>
    <w:multiLevelType w:val="hybridMultilevel"/>
    <w:tmpl w:val="FE50F0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17884"/>
    <w:multiLevelType w:val="hybridMultilevel"/>
    <w:tmpl w:val="14B49480"/>
    <w:lvl w:ilvl="0" w:tplc="1DB886D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33"/>
    <w:rsid w:val="00001B59"/>
    <w:rsid w:val="000159A5"/>
    <w:rsid w:val="00017A85"/>
    <w:rsid w:val="000305F3"/>
    <w:rsid w:val="00032CF6"/>
    <w:rsid w:val="00033900"/>
    <w:rsid w:val="000341EE"/>
    <w:rsid w:val="00045339"/>
    <w:rsid w:val="000472F0"/>
    <w:rsid w:val="00052AE9"/>
    <w:rsid w:val="0005337C"/>
    <w:rsid w:val="0005394A"/>
    <w:rsid w:val="00054F08"/>
    <w:rsid w:val="000610F6"/>
    <w:rsid w:val="000663EC"/>
    <w:rsid w:val="00076C63"/>
    <w:rsid w:val="00097806"/>
    <w:rsid w:val="000A1187"/>
    <w:rsid w:val="000A6ED8"/>
    <w:rsid w:val="000C2554"/>
    <w:rsid w:val="000D7DF4"/>
    <w:rsid w:val="000E39D4"/>
    <w:rsid w:val="000E5004"/>
    <w:rsid w:val="00103269"/>
    <w:rsid w:val="0010512F"/>
    <w:rsid w:val="00110072"/>
    <w:rsid w:val="001110F7"/>
    <w:rsid w:val="0012362A"/>
    <w:rsid w:val="001300DB"/>
    <w:rsid w:val="00133ECD"/>
    <w:rsid w:val="00141183"/>
    <w:rsid w:val="00173145"/>
    <w:rsid w:val="00176C48"/>
    <w:rsid w:val="00181333"/>
    <w:rsid w:val="00186F0B"/>
    <w:rsid w:val="001A418B"/>
    <w:rsid w:val="001A755F"/>
    <w:rsid w:val="001D6ED6"/>
    <w:rsid w:val="001D77E6"/>
    <w:rsid w:val="001E4481"/>
    <w:rsid w:val="001F2DEC"/>
    <w:rsid w:val="00200E32"/>
    <w:rsid w:val="00211448"/>
    <w:rsid w:val="0022163D"/>
    <w:rsid w:val="00235B80"/>
    <w:rsid w:val="00242085"/>
    <w:rsid w:val="002422A5"/>
    <w:rsid w:val="00257D2F"/>
    <w:rsid w:val="002643FB"/>
    <w:rsid w:val="00273216"/>
    <w:rsid w:val="002B1EA1"/>
    <w:rsid w:val="002D58D9"/>
    <w:rsid w:val="00300D33"/>
    <w:rsid w:val="00303A14"/>
    <w:rsid w:val="00332A13"/>
    <w:rsid w:val="003354BF"/>
    <w:rsid w:val="003474CA"/>
    <w:rsid w:val="0037259F"/>
    <w:rsid w:val="00396AC6"/>
    <w:rsid w:val="003B5581"/>
    <w:rsid w:val="003C17CC"/>
    <w:rsid w:val="003E217C"/>
    <w:rsid w:val="003E7ED9"/>
    <w:rsid w:val="00406B74"/>
    <w:rsid w:val="004148F2"/>
    <w:rsid w:val="0041690B"/>
    <w:rsid w:val="00416CE2"/>
    <w:rsid w:val="004275ED"/>
    <w:rsid w:val="004344B7"/>
    <w:rsid w:val="004549D3"/>
    <w:rsid w:val="0045779A"/>
    <w:rsid w:val="00464D39"/>
    <w:rsid w:val="004957D8"/>
    <w:rsid w:val="004A1947"/>
    <w:rsid w:val="004A1A8F"/>
    <w:rsid w:val="004B094F"/>
    <w:rsid w:val="004B0D8D"/>
    <w:rsid w:val="004C7199"/>
    <w:rsid w:val="005159D3"/>
    <w:rsid w:val="0052147F"/>
    <w:rsid w:val="00540676"/>
    <w:rsid w:val="0055040A"/>
    <w:rsid w:val="00553002"/>
    <w:rsid w:val="00555E3D"/>
    <w:rsid w:val="0056056C"/>
    <w:rsid w:val="00561129"/>
    <w:rsid w:val="00565215"/>
    <w:rsid w:val="00570015"/>
    <w:rsid w:val="00586F47"/>
    <w:rsid w:val="00591C69"/>
    <w:rsid w:val="00593B08"/>
    <w:rsid w:val="0059493A"/>
    <w:rsid w:val="00595A47"/>
    <w:rsid w:val="00596291"/>
    <w:rsid w:val="005A7EAD"/>
    <w:rsid w:val="005D14B8"/>
    <w:rsid w:val="005F0307"/>
    <w:rsid w:val="00623D81"/>
    <w:rsid w:val="0062572D"/>
    <w:rsid w:val="00641AA3"/>
    <w:rsid w:val="0064294F"/>
    <w:rsid w:val="00646E26"/>
    <w:rsid w:val="006507AD"/>
    <w:rsid w:val="0065527A"/>
    <w:rsid w:val="00666422"/>
    <w:rsid w:val="00674C27"/>
    <w:rsid w:val="00686BA0"/>
    <w:rsid w:val="006A2B43"/>
    <w:rsid w:val="006C470E"/>
    <w:rsid w:val="006C7A97"/>
    <w:rsid w:val="006D185D"/>
    <w:rsid w:val="006D377F"/>
    <w:rsid w:val="006E2C05"/>
    <w:rsid w:val="006E3B86"/>
    <w:rsid w:val="006E44AB"/>
    <w:rsid w:val="006F1186"/>
    <w:rsid w:val="006F67D3"/>
    <w:rsid w:val="00704D79"/>
    <w:rsid w:val="00721BD2"/>
    <w:rsid w:val="00744703"/>
    <w:rsid w:val="00761900"/>
    <w:rsid w:val="00772854"/>
    <w:rsid w:val="0077447E"/>
    <w:rsid w:val="007928D0"/>
    <w:rsid w:val="00792F00"/>
    <w:rsid w:val="0079305B"/>
    <w:rsid w:val="007B5F1F"/>
    <w:rsid w:val="007B75A6"/>
    <w:rsid w:val="007C6D53"/>
    <w:rsid w:val="007E4770"/>
    <w:rsid w:val="00827BCF"/>
    <w:rsid w:val="0083238C"/>
    <w:rsid w:val="00836259"/>
    <w:rsid w:val="00837714"/>
    <w:rsid w:val="008526DA"/>
    <w:rsid w:val="00857AAE"/>
    <w:rsid w:val="008602A7"/>
    <w:rsid w:val="00882350"/>
    <w:rsid w:val="00882A8C"/>
    <w:rsid w:val="00884523"/>
    <w:rsid w:val="008A78D4"/>
    <w:rsid w:val="008B49E0"/>
    <w:rsid w:val="008D6FAC"/>
    <w:rsid w:val="008E581E"/>
    <w:rsid w:val="008F52D3"/>
    <w:rsid w:val="008F5402"/>
    <w:rsid w:val="009157AC"/>
    <w:rsid w:val="0091690C"/>
    <w:rsid w:val="00922A37"/>
    <w:rsid w:val="009230EE"/>
    <w:rsid w:val="00923EE7"/>
    <w:rsid w:val="00926E14"/>
    <w:rsid w:val="0093770B"/>
    <w:rsid w:val="00956037"/>
    <w:rsid w:val="00980348"/>
    <w:rsid w:val="009A1820"/>
    <w:rsid w:val="009A185B"/>
    <w:rsid w:val="009A4619"/>
    <w:rsid w:val="009A5C49"/>
    <w:rsid w:val="009B30AA"/>
    <w:rsid w:val="009B550D"/>
    <w:rsid w:val="009D3C8F"/>
    <w:rsid w:val="009D4464"/>
    <w:rsid w:val="009E1A3D"/>
    <w:rsid w:val="009E47EA"/>
    <w:rsid w:val="009F3449"/>
    <w:rsid w:val="009F389A"/>
    <w:rsid w:val="009F5B3F"/>
    <w:rsid w:val="00A02D57"/>
    <w:rsid w:val="00A2320C"/>
    <w:rsid w:val="00A459E0"/>
    <w:rsid w:val="00A661E4"/>
    <w:rsid w:val="00A73321"/>
    <w:rsid w:val="00A764FE"/>
    <w:rsid w:val="00A77FB4"/>
    <w:rsid w:val="00A82497"/>
    <w:rsid w:val="00A836EE"/>
    <w:rsid w:val="00AA4C83"/>
    <w:rsid w:val="00AA711C"/>
    <w:rsid w:val="00AA73FD"/>
    <w:rsid w:val="00AB1522"/>
    <w:rsid w:val="00AD7588"/>
    <w:rsid w:val="00AD7FF9"/>
    <w:rsid w:val="00AF0FE8"/>
    <w:rsid w:val="00B063CB"/>
    <w:rsid w:val="00B10852"/>
    <w:rsid w:val="00B309F8"/>
    <w:rsid w:val="00B50261"/>
    <w:rsid w:val="00B51FD5"/>
    <w:rsid w:val="00B5315A"/>
    <w:rsid w:val="00B53E1A"/>
    <w:rsid w:val="00B8327A"/>
    <w:rsid w:val="00BA54FF"/>
    <w:rsid w:val="00BA5D07"/>
    <w:rsid w:val="00BA7A5E"/>
    <w:rsid w:val="00BE75B1"/>
    <w:rsid w:val="00BF3AE4"/>
    <w:rsid w:val="00C01744"/>
    <w:rsid w:val="00C05AB2"/>
    <w:rsid w:val="00C112D3"/>
    <w:rsid w:val="00C13496"/>
    <w:rsid w:val="00C27F61"/>
    <w:rsid w:val="00C301D9"/>
    <w:rsid w:val="00C46CF1"/>
    <w:rsid w:val="00C55273"/>
    <w:rsid w:val="00C90DDB"/>
    <w:rsid w:val="00CB6674"/>
    <w:rsid w:val="00CC0BA2"/>
    <w:rsid w:val="00CD3A4D"/>
    <w:rsid w:val="00CE3A05"/>
    <w:rsid w:val="00CF4257"/>
    <w:rsid w:val="00D077FC"/>
    <w:rsid w:val="00D1171C"/>
    <w:rsid w:val="00D34E03"/>
    <w:rsid w:val="00D823E5"/>
    <w:rsid w:val="00D867BF"/>
    <w:rsid w:val="00D91511"/>
    <w:rsid w:val="00DD4F70"/>
    <w:rsid w:val="00DE7D22"/>
    <w:rsid w:val="00DF166F"/>
    <w:rsid w:val="00DF3330"/>
    <w:rsid w:val="00DF59AD"/>
    <w:rsid w:val="00E04BCB"/>
    <w:rsid w:val="00E10A9E"/>
    <w:rsid w:val="00E24967"/>
    <w:rsid w:val="00E259F5"/>
    <w:rsid w:val="00E33A3B"/>
    <w:rsid w:val="00E35FCE"/>
    <w:rsid w:val="00E37535"/>
    <w:rsid w:val="00E42C3E"/>
    <w:rsid w:val="00E52CD3"/>
    <w:rsid w:val="00E54A9A"/>
    <w:rsid w:val="00E57AF0"/>
    <w:rsid w:val="00E64B87"/>
    <w:rsid w:val="00E679A5"/>
    <w:rsid w:val="00E741B3"/>
    <w:rsid w:val="00E804C2"/>
    <w:rsid w:val="00E83E79"/>
    <w:rsid w:val="00E97704"/>
    <w:rsid w:val="00EA6151"/>
    <w:rsid w:val="00EE3AC3"/>
    <w:rsid w:val="00EE5356"/>
    <w:rsid w:val="00EF2D9D"/>
    <w:rsid w:val="00EF4854"/>
    <w:rsid w:val="00EF7E94"/>
    <w:rsid w:val="00F16974"/>
    <w:rsid w:val="00F32FAE"/>
    <w:rsid w:val="00F52CCE"/>
    <w:rsid w:val="00F83753"/>
    <w:rsid w:val="00FA10C5"/>
    <w:rsid w:val="00FB0BE7"/>
    <w:rsid w:val="00FC592C"/>
    <w:rsid w:val="00FD2C2E"/>
    <w:rsid w:val="00FD4954"/>
    <w:rsid w:val="00FD6661"/>
    <w:rsid w:val="00FE02C5"/>
    <w:rsid w:val="00FE46C1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57812-7BF9-451D-A6D0-7C8C7F2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itao">
    <w:name w:val="citação"/>
    <w:basedOn w:val="Normal"/>
    <w:rsid w:val="00C90DDB"/>
    <w:pPr>
      <w:spacing w:line="360" w:lineRule="auto"/>
      <w:ind w:left="1701"/>
      <w:jc w:val="both"/>
    </w:pPr>
    <w:rPr>
      <w:rFonts w:cs="Arial"/>
      <w:i/>
      <w:szCs w:val="26"/>
    </w:rPr>
  </w:style>
  <w:style w:type="character" w:styleId="Forte">
    <w:name w:val="Strong"/>
    <w:qFormat/>
    <w:rsid w:val="00052AE9"/>
    <w:rPr>
      <w:b/>
      <w:bCs/>
    </w:rPr>
  </w:style>
  <w:style w:type="character" w:customStyle="1" w:styleId="apple-converted-space">
    <w:name w:val="apple-converted-space"/>
    <w:basedOn w:val="Fontepargpadro"/>
    <w:rsid w:val="004275ED"/>
  </w:style>
  <w:style w:type="paragraph" w:styleId="Textodebalo">
    <w:name w:val="Balloon Text"/>
    <w:basedOn w:val="Normal"/>
    <w:link w:val="TextodebaloChar"/>
    <w:rsid w:val="0059493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9493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5040A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663EC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923E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553002"/>
    <w:pPr>
      <w:spacing w:before="120"/>
      <w:ind w:firstLine="709"/>
    </w:pPr>
    <w:rPr>
      <w:sz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553002"/>
    <w:rPr>
      <w:rFonts w:ascii="Arial" w:hAnsi="Arial" w:cs="Arial"/>
      <w:szCs w:val="24"/>
    </w:rPr>
  </w:style>
  <w:style w:type="paragraph" w:styleId="Corpodetexto2">
    <w:name w:val="Body Text 2"/>
    <w:basedOn w:val="Normal"/>
    <w:link w:val="Corpodetexto2Char"/>
    <w:rsid w:val="00553002"/>
    <w:pPr>
      <w:jc w:val="both"/>
    </w:pPr>
    <w:rPr>
      <w:b/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553002"/>
    <w:rPr>
      <w:rFonts w:ascii="Arial" w:hAnsi="Arial"/>
      <w:b/>
    </w:rPr>
  </w:style>
  <w:style w:type="paragraph" w:customStyle="1" w:styleId="Artigo">
    <w:name w:val="Artigo"/>
    <w:basedOn w:val="Normal"/>
    <w:rsid w:val="00553002"/>
    <w:pPr>
      <w:spacing w:before="240"/>
      <w:ind w:firstLine="1134"/>
      <w:jc w:val="both"/>
    </w:pPr>
    <w:rPr>
      <w:rFonts w:ascii="Times New Roman" w:hAnsi="Times New Roman"/>
      <w:sz w:val="26"/>
      <w:szCs w:val="20"/>
    </w:rPr>
  </w:style>
  <w:style w:type="paragraph" w:customStyle="1" w:styleId="inciso">
    <w:name w:val="inciso"/>
    <w:basedOn w:val="Normal"/>
    <w:rsid w:val="00553002"/>
    <w:pPr>
      <w:spacing w:before="120"/>
      <w:ind w:firstLine="1701"/>
      <w:jc w:val="both"/>
    </w:pPr>
    <w:rPr>
      <w:rFonts w:ascii="Times New Roman" w:hAnsi="Times New Roman"/>
      <w:sz w:val="26"/>
      <w:szCs w:val="20"/>
    </w:rPr>
  </w:style>
  <w:style w:type="paragraph" w:styleId="Corpodetexto">
    <w:name w:val="Body Text"/>
    <w:basedOn w:val="Normal"/>
    <w:link w:val="CorpodetextoChar"/>
    <w:rsid w:val="0079305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79305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OEM</dc:creator>
  <cp:keywords/>
  <cp:lastModifiedBy>Usuário do Windows</cp:lastModifiedBy>
  <cp:revision>2</cp:revision>
  <cp:lastPrinted>2018-11-29T16:40:00Z</cp:lastPrinted>
  <dcterms:created xsi:type="dcterms:W3CDTF">2018-12-17T17:12:00Z</dcterms:created>
  <dcterms:modified xsi:type="dcterms:W3CDTF">2018-12-17T17:12:00Z</dcterms:modified>
</cp:coreProperties>
</file>